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598A" w14:textId="77777777" w:rsidR="001D3A8D" w:rsidRDefault="001D3A8D" w:rsidP="001D3A8D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22617846"/>
      <w:bookmarkEnd w:id="0"/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6E9BA006" w14:textId="77777777" w:rsidR="00356CC2" w:rsidRDefault="00356CC2" w:rsidP="001D3A8D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61A8B3" w14:textId="087794FF" w:rsidR="001D3A8D" w:rsidRDefault="001D3A8D" w:rsidP="001D3A8D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  <w:r w:rsidRPr="004A62D8">
        <w:rPr>
          <w:rFonts w:ascii="Arial" w:hAnsi="Arial" w:cs="Arial"/>
          <w:b/>
          <w:bCs/>
          <w:sz w:val="32"/>
          <w:szCs w:val="32"/>
        </w:rPr>
        <w:t>Session de  formation sur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00AEFFEB" w14:textId="77777777" w:rsidR="001D3A8D" w:rsidRDefault="001D3A8D" w:rsidP="001D3A8D">
      <w:pPr>
        <w:spacing w:after="0" w:line="240" w:lineRule="auto"/>
        <w:ind w:hanging="426"/>
        <w:jc w:val="center"/>
        <w:rPr>
          <w:sz w:val="48"/>
          <w:szCs w:val="48"/>
        </w:rPr>
      </w:pPr>
      <w:r w:rsidRPr="00B57A01">
        <w:rPr>
          <w:rFonts w:ascii="Arial" w:hAnsi="Arial" w:cs="Arial"/>
          <w:b/>
          <w:bCs/>
          <w:sz w:val="48"/>
          <w:szCs w:val="48"/>
        </w:rPr>
        <w:t>« </w:t>
      </w:r>
      <w:r w:rsidRPr="001D3A8D">
        <w:rPr>
          <w:b/>
          <w:bCs/>
          <w:sz w:val="44"/>
          <w:szCs w:val="44"/>
        </w:rPr>
        <w:t>Comptabilité : Perfectionnement et Pratique</w:t>
      </w:r>
      <w:r w:rsidRPr="00B57A01">
        <w:rPr>
          <w:sz w:val="48"/>
          <w:szCs w:val="48"/>
        </w:rPr>
        <w:t> </w:t>
      </w:r>
    </w:p>
    <w:p w14:paraId="6891B58A" w14:textId="70AD53E8" w:rsidR="001D3A8D" w:rsidRPr="001D3A8D" w:rsidRDefault="001D3A8D" w:rsidP="001D3A8D">
      <w:pPr>
        <w:spacing w:after="0" w:line="240" w:lineRule="auto"/>
        <w:ind w:hanging="426"/>
        <w:jc w:val="center"/>
        <w:rPr>
          <w:b/>
          <w:bCs/>
          <w:sz w:val="44"/>
          <w:szCs w:val="44"/>
        </w:rPr>
      </w:pPr>
      <w:r w:rsidRPr="001D3A8D">
        <w:rPr>
          <w:b/>
          <w:bCs/>
          <w:sz w:val="44"/>
          <w:szCs w:val="44"/>
        </w:rPr>
        <w:t>SAGE Compta &amp; SAGE Commercial »</w:t>
      </w:r>
    </w:p>
    <w:p w14:paraId="38EE5928" w14:textId="77777777" w:rsidR="001D3A8D" w:rsidRDefault="001D3A8D" w:rsidP="001D3A8D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1D3A8D" w:rsidRPr="002215A7" w14:paraId="058FC8B1" w14:textId="77777777" w:rsidTr="00DE0025">
        <w:tc>
          <w:tcPr>
            <w:tcW w:w="10598" w:type="dxa"/>
            <w:vAlign w:val="center"/>
          </w:tcPr>
          <w:p w14:paraId="2ADF2E32" w14:textId="77777777" w:rsidR="001D3A8D" w:rsidRDefault="001D3A8D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4EFC05C3" w14:textId="77777777" w:rsidR="001D3A8D" w:rsidRPr="002215A7" w:rsidRDefault="001D3A8D" w:rsidP="00DE002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3575DC43" w14:textId="77777777" w:rsidR="001D3A8D" w:rsidRPr="002215A7" w:rsidRDefault="001D3A8D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D3A8D" w:rsidRPr="002215A7" w14:paraId="40BAE84C" w14:textId="77777777" w:rsidTr="00DE0025">
        <w:tc>
          <w:tcPr>
            <w:tcW w:w="10598" w:type="dxa"/>
            <w:vAlign w:val="center"/>
          </w:tcPr>
          <w:p w14:paraId="7812D350" w14:textId="77777777" w:rsidR="001D3A8D" w:rsidRPr="002215A7" w:rsidRDefault="001D3A8D" w:rsidP="00DE002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054199EE" w14:textId="77777777" w:rsidR="001D3A8D" w:rsidRPr="002215A7" w:rsidRDefault="001D3A8D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D3A8D" w:rsidRPr="002215A7" w14:paraId="2624E07F" w14:textId="77777777" w:rsidTr="00DE0025">
        <w:tc>
          <w:tcPr>
            <w:tcW w:w="10598" w:type="dxa"/>
            <w:vAlign w:val="center"/>
          </w:tcPr>
          <w:p w14:paraId="5D6E8539" w14:textId="77777777" w:rsidR="001D3A8D" w:rsidRPr="002215A7" w:rsidRDefault="001D3A8D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73F9BED6" w14:textId="77777777" w:rsidR="001D3A8D" w:rsidRPr="002215A7" w:rsidRDefault="001D3A8D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4F1AFD7F" w14:textId="77777777" w:rsidR="001D3A8D" w:rsidRPr="002215A7" w:rsidRDefault="001D3A8D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97BBE63" w14:textId="77777777" w:rsidR="001D3A8D" w:rsidRPr="002215A7" w:rsidRDefault="001D3A8D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7B43C037" w14:textId="77777777" w:rsidR="001D3A8D" w:rsidRPr="002215A7" w:rsidRDefault="001D3A8D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7131FF87" w14:textId="77777777" w:rsidR="001D3A8D" w:rsidRPr="002215A7" w:rsidRDefault="001D3A8D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D3A8D" w:rsidRPr="002215A7" w14:paraId="55AB9ACE" w14:textId="77777777" w:rsidTr="00DE0025">
        <w:tc>
          <w:tcPr>
            <w:tcW w:w="10598" w:type="dxa"/>
            <w:vAlign w:val="center"/>
          </w:tcPr>
          <w:p w14:paraId="6FC524C0" w14:textId="77777777" w:rsidR="001D3A8D" w:rsidRPr="002215A7" w:rsidRDefault="001D3A8D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791FD7ED" w14:textId="77777777" w:rsidR="001D3A8D" w:rsidRPr="002215A7" w:rsidRDefault="001D3A8D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35EA67B" w14:textId="77777777" w:rsidR="001D3A8D" w:rsidRDefault="001D3A8D" w:rsidP="001D3A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1D3A8D" w:rsidRPr="002215A7" w14:paraId="36153A7E" w14:textId="77777777" w:rsidTr="00DE0025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512587C3" w14:textId="77777777" w:rsidR="001D3A8D" w:rsidRPr="00CE4A2C" w:rsidRDefault="001D3A8D" w:rsidP="00DE0025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27D61DD5" w14:textId="77777777" w:rsidR="001D3A8D" w:rsidRDefault="001D3A8D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5C432D9F" w14:textId="77777777" w:rsidR="001D3A8D" w:rsidRPr="00CE4A2C" w:rsidRDefault="001D3A8D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183A2446" w14:textId="77777777" w:rsidR="001D3A8D" w:rsidRPr="00CE4A2C" w:rsidRDefault="001D3A8D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098E6068" w14:textId="77777777" w:rsidR="001D3A8D" w:rsidRPr="00CE4A2C" w:rsidRDefault="001D3A8D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1D3A8D" w:rsidRPr="002215A7" w14:paraId="51FBBBA9" w14:textId="77777777" w:rsidTr="00DE0025">
        <w:trPr>
          <w:trHeight w:val="391"/>
        </w:trPr>
        <w:tc>
          <w:tcPr>
            <w:tcW w:w="2234" w:type="dxa"/>
            <w:vMerge/>
          </w:tcPr>
          <w:p w14:paraId="6771BCE7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1168CE8D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CC8A886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8F60A73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D3A8D" w:rsidRPr="002215A7" w14:paraId="4F33173A" w14:textId="77777777" w:rsidTr="00DE0025">
        <w:trPr>
          <w:trHeight w:val="271"/>
        </w:trPr>
        <w:tc>
          <w:tcPr>
            <w:tcW w:w="2234" w:type="dxa"/>
          </w:tcPr>
          <w:p w14:paraId="415B3316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2C3B406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8DE2CA4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4E63369D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D3A8D" w:rsidRPr="002215A7" w14:paraId="055E2EE8" w14:textId="77777777" w:rsidTr="00DE0025">
        <w:tc>
          <w:tcPr>
            <w:tcW w:w="2234" w:type="dxa"/>
          </w:tcPr>
          <w:p w14:paraId="760EDF03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38E7937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BCD0805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3B9AE3E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D3A8D" w:rsidRPr="002215A7" w14:paraId="2098535E" w14:textId="77777777" w:rsidTr="00DE0025">
        <w:tc>
          <w:tcPr>
            <w:tcW w:w="2234" w:type="dxa"/>
          </w:tcPr>
          <w:p w14:paraId="093A3E78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A7B4050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55EF1D1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66F8D9C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D3A8D" w:rsidRPr="002215A7" w14:paraId="7201DA49" w14:textId="77777777" w:rsidTr="00DE0025">
        <w:tc>
          <w:tcPr>
            <w:tcW w:w="2234" w:type="dxa"/>
            <w:vAlign w:val="center"/>
          </w:tcPr>
          <w:p w14:paraId="0EC311BF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C8C82A2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57C6E2C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19B686C" w14:textId="77777777" w:rsidR="001D3A8D" w:rsidRPr="002215A7" w:rsidRDefault="001D3A8D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08A45C2A" w14:textId="77777777" w:rsidR="001D3A8D" w:rsidRPr="00EE0259" w:rsidRDefault="001D3A8D" w:rsidP="001D3A8D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24706591" w14:textId="77777777" w:rsidR="001D3A8D" w:rsidRDefault="001D3A8D" w:rsidP="001D3A8D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06F528E5" w14:textId="77777777" w:rsidR="001D3A8D" w:rsidRPr="00EE0259" w:rsidRDefault="001D3A8D" w:rsidP="001D3A8D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062E9C08" w14:textId="77777777" w:rsidR="001D3A8D" w:rsidRPr="00EE0259" w:rsidRDefault="001D3A8D" w:rsidP="001D3A8D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46FA500C" wp14:editId="0BDDC9D5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45249348" w14:textId="77777777" w:rsidR="001D3A8D" w:rsidRPr="00EE0259" w:rsidRDefault="001D3A8D" w:rsidP="001D3A8D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5694B251" wp14:editId="2189A146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273309B9" w14:textId="77777777" w:rsidR="001D3A8D" w:rsidRPr="00EE0259" w:rsidRDefault="001D3A8D" w:rsidP="001D3A8D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6C08CC81" w14:textId="77777777" w:rsidR="001D3A8D" w:rsidRPr="00EE0259" w:rsidRDefault="001D3A8D" w:rsidP="001D3A8D">
      <w:pPr>
        <w:spacing w:after="0" w:line="240" w:lineRule="auto"/>
        <w:rPr>
          <w:rFonts w:ascii="Arial" w:hAnsi="Arial" w:cs="Arial"/>
        </w:rPr>
      </w:pPr>
    </w:p>
    <w:p w14:paraId="289A69F3" w14:textId="77777777" w:rsidR="001D3A8D" w:rsidRPr="00EE0259" w:rsidRDefault="001D3A8D" w:rsidP="001D3A8D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6DF5722" w14:textId="77777777" w:rsidR="001D3A8D" w:rsidRPr="00EE0259" w:rsidRDefault="001D3A8D" w:rsidP="001D3A8D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011E949D" w14:textId="77777777" w:rsidR="001D3A8D" w:rsidRDefault="001D3A8D" w:rsidP="001D3A8D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</w:t>
      </w:r>
    </w:p>
    <w:p w14:paraId="0D37F5AC" w14:textId="77777777" w:rsidR="001D3A8D" w:rsidRDefault="001D3A8D" w:rsidP="001D3A8D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7FCB7B9" wp14:editId="7520FE02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36D88886" w14:textId="77777777" w:rsidR="001D3A8D" w:rsidRDefault="001D3A8D" w:rsidP="001D3A8D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2BFA5522" w14:textId="77777777" w:rsidR="001D3A8D" w:rsidRPr="008F18AE" w:rsidRDefault="001D3A8D" w:rsidP="001D3A8D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14:paraId="675170C2" w14:textId="310A6BB7" w:rsidR="00D61D7A" w:rsidRPr="001D3A8D" w:rsidRDefault="001D3A8D" w:rsidP="001D3A8D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D61D7A" w:rsidRPr="001D3A8D" w:rsidSect="009E669E">
      <w:headerReference w:type="default" r:id="rId10"/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DA25" w14:textId="77777777" w:rsidR="00300E8E" w:rsidRDefault="00300E8E" w:rsidP="009E669E">
      <w:pPr>
        <w:spacing w:after="0" w:line="240" w:lineRule="auto"/>
      </w:pPr>
      <w:r>
        <w:separator/>
      </w:r>
    </w:p>
  </w:endnote>
  <w:endnote w:type="continuationSeparator" w:id="0">
    <w:p w14:paraId="732B2D24" w14:textId="77777777" w:rsidR="00300E8E" w:rsidRDefault="00300E8E" w:rsidP="009E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2F98" w14:textId="77777777" w:rsidR="00300E8E" w:rsidRDefault="00300E8E" w:rsidP="009E669E">
      <w:pPr>
        <w:spacing w:after="0" w:line="240" w:lineRule="auto"/>
      </w:pPr>
      <w:r>
        <w:separator/>
      </w:r>
    </w:p>
  </w:footnote>
  <w:footnote w:type="continuationSeparator" w:id="0">
    <w:p w14:paraId="30D1B238" w14:textId="77777777" w:rsidR="00300E8E" w:rsidRDefault="00300E8E" w:rsidP="009E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3198" w14:textId="77777777" w:rsidR="009E669E" w:rsidRPr="001372A3" w:rsidRDefault="009E669E" w:rsidP="009E669E">
    <w:pPr>
      <w:pStyle w:val="En-tte"/>
      <w:rPr>
        <w:b/>
        <w:bCs/>
        <w:color w:val="4472C4" w:themeColor="accent1"/>
        <w:sz w:val="32"/>
        <w:szCs w:val="32"/>
      </w:rPr>
    </w:pPr>
    <w:r>
      <w:rPr>
        <w:b/>
        <w:bCs/>
        <w:color w:val="4472C4" w:themeColor="accent1"/>
        <w:sz w:val="32"/>
        <w:szCs w:val="32"/>
      </w:rPr>
      <w:t xml:space="preserve">     </w:t>
    </w:r>
    <w:r w:rsidRPr="001372A3">
      <w:rPr>
        <w:b/>
        <w:bCs/>
        <w:color w:val="4472C4" w:themeColor="accent1"/>
        <w:sz w:val="32"/>
        <w:szCs w:val="32"/>
      </w:rPr>
      <w:t xml:space="preserve">CCINE Bizerte                  </w:t>
    </w:r>
    <w:r>
      <w:rPr>
        <w:noProof/>
      </w:rPr>
      <w:drawing>
        <wp:inline distT="0" distB="0" distL="0" distR="0" wp14:anchorId="3E297208" wp14:editId="57086044">
          <wp:extent cx="638175" cy="812719"/>
          <wp:effectExtent l="0" t="0" r="0" b="6985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61" cy="81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72A3">
      <w:rPr>
        <w:b/>
        <w:bCs/>
        <w:color w:val="4472C4" w:themeColor="accent1"/>
        <w:sz w:val="32"/>
        <w:szCs w:val="32"/>
      </w:rPr>
      <w:t xml:space="preserve">  </w:t>
    </w:r>
    <w:r>
      <w:rPr>
        <w:b/>
        <w:bCs/>
        <w:color w:val="4472C4" w:themeColor="accent1"/>
        <w:sz w:val="32"/>
        <w:szCs w:val="32"/>
      </w:rPr>
      <w:t xml:space="preserve">                 </w:t>
    </w:r>
    <w:r w:rsidRPr="001372A3">
      <w:rPr>
        <w:b/>
        <w:bCs/>
        <w:color w:val="4472C4" w:themeColor="accent1"/>
        <w:sz w:val="32"/>
        <w:szCs w:val="32"/>
      </w:rPr>
      <w:t>Séminaire de Formation</w:t>
    </w:r>
  </w:p>
  <w:p w14:paraId="3F77C3E1" w14:textId="77777777" w:rsidR="009E669E" w:rsidRDefault="009E66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35pt;height:135pt" o:bullet="t">
        <v:imagedata r:id="rId1" o:title="MCj04339070000[1]"/>
      </v:shape>
    </w:pict>
  </w:numPicBullet>
  <w:numPicBullet w:numPicBulletId="1">
    <w:pict>
      <v:shape id="_x0000_i1081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30505534">
    <w:abstractNumId w:val="1"/>
  </w:num>
  <w:num w:numId="2" w16cid:durableId="188490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8D"/>
    <w:rsid w:val="0008211C"/>
    <w:rsid w:val="001D3A8D"/>
    <w:rsid w:val="002A3A22"/>
    <w:rsid w:val="00300E8E"/>
    <w:rsid w:val="00356CC2"/>
    <w:rsid w:val="004D5701"/>
    <w:rsid w:val="005F2E44"/>
    <w:rsid w:val="00604769"/>
    <w:rsid w:val="009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9DC30"/>
  <w15:chartTrackingRefBased/>
  <w15:docId w15:val="{376F21E0-06FF-4F73-AA22-B3F27868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8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D3A8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E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69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69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</dc:creator>
  <cp:keywords/>
  <dc:description/>
  <cp:lastModifiedBy>Norhene</cp:lastModifiedBy>
  <cp:revision>3</cp:revision>
  <dcterms:created xsi:type="dcterms:W3CDTF">2022-12-22T15:26:00Z</dcterms:created>
  <dcterms:modified xsi:type="dcterms:W3CDTF">2022-12-22T15:28:00Z</dcterms:modified>
</cp:coreProperties>
</file>